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51F20" w14:textId="312FF42A" w:rsidR="00E24E34" w:rsidRDefault="00843692" w:rsidP="000D54A5">
      <w:pPr>
        <w:spacing w:after="128" w:line="259" w:lineRule="auto"/>
        <w:ind w:left="0" w:firstLine="0"/>
      </w:pPr>
      <w:r>
        <w:t xml:space="preserve"> </w:t>
      </w:r>
    </w:p>
    <w:p w14:paraId="62AF3036" w14:textId="77777777" w:rsidR="0086105D" w:rsidRDefault="0086105D">
      <w:pPr>
        <w:spacing w:after="131" w:line="259" w:lineRule="auto"/>
        <w:ind w:left="557" w:right="590"/>
        <w:jc w:val="center"/>
        <w:rPr>
          <w:b/>
        </w:rPr>
      </w:pPr>
      <w:r>
        <w:rPr>
          <w:b/>
        </w:rPr>
        <w:t>Технические правила</w:t>
      </w:r>
    </w:p>
    <w:p w14:paraId="703A6BD2" w14:textId="6C795109" w:rsidR="00411F0F" w:rsidRPr="00411F0F" w:rsidRDefault="00D015C4">
      <w:pPr>
        <w:spacing w:after="131" w:line="259" w:lineRule="auto"/>
        <w:ind w:left="557" w:right="590"/>
        <w:jc w:val="center"/>
        <w:rPr>
          <w:b/>
        </w:rPr>
      </w:pPr>
      <w:r>
        <w:rPr>
          <w:b/>
        </w:rPr>
        <w:t>«</w:t>
      </w:r>
      <w:r w:rsidR="00411F0F" w:rsidRPr="00411F0F">
        <w:rPr>
          <w:b/>
        </w:rPr>
        <w:t>VALORANT</w:t>
      </w:r>
      <w:r>
        <w:rPr>
          <w:b/>
        </w:rPr>
        <w:t>»</w:t>
      </w:r>
    </w:p>
    <w:p w14:paraId="04843B95" w14:textId="035704E6" w:rsidR="00E24E34" w:rsidRDefault="00843692">
      <w:pPr>
        <w:spacing w:after="131" w:line="259" w:lineRule="auto"/>
        <w:ind w:left="557" w:right="590"/>
        <w:jc w:val="center"/>
      </w:pPr>
      <w:r>
        <w:rPr>
          <w:b/>
        </w:rPr>
        <w:t>(Версия</w:t>
      </w:r>
      <w:r w:rsidR="00A52744">
        <w:rPr>
          <w:b/>
        </w:rPr>
        <w:t>:</w:t>
      </w:r>
      <w:r>
        <w:rPr>
          <w:b/>
        </w:rPr>
        <w:t xml:space="preserve"> </w:t>
      </w:r>
      <w:r w:rsidR="008A320F">
        <w:rPr>
          <w:b/>
        </w:rPr>
        <w:t>август</w:t>
      </w:r>
      <w:r w:rsidR="00334A2E">
        <w:rPr>
          <w:b/>
        </w:rPr>
        <w:t>,</w:t>
      </w:r>
      <w:r>
        <w:rPr>
          <w:b/>
        </w:rPr>
        <w:t xml:space="preserve"> 202</w:t>
      </w:r>
      <w:r w:rsidR="008A2568">
        <w:rPr>
          <w:b/>
        </w:rPr>
        <w:t>6</w:t>
      </w:r>
      <w:r>
        <w:rPr>
          <w:b/>
        </w:rPr>
        <w:t xml:space="preserve">) </w:t>
      </w:r>
    </w:p>
    <w:p w14:paraId="5651F257" w14:textId="451A28A1" w:rsidR="00E24E34" w:rsidRDefault="00843692" w:rsidP="0005578C">
      <w:pPr>
        <w:spacing w:after="72" w:line="259" w:lineRule="auto"/>
        <w:ind w:left="25" w:firstLine="0"/>
        <w:jc w:val="center"/>
      </w:pPr>
      <w:r>
        <w:rPr>
          <w:b/>
        </w:rPr>
        <w:t xml:space="preserve"> </w:t>
      </w:r>
    </w:p>
    <w:p w14:paraId="20CADCBB" w14:textId="77777777" w:rsidR="00E24E34" w:rsidRDefault="00843692" w:rsidP="000522EF">
      <w:pPr>
        <w:spacing w:after="129" w:line="259" w:lineRule="auto"/>
        <w:ind w:lef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14:paraId="2182C5B5" w14:textId="2703FC7C" w:rsidR="00E24E34" w:rsidRPr="00C24757" w:rsidRDefault="005C3650" w:rsidP="002920B6">
      <w:pPr>
        <w:ind w:left="0" w:firstLine="0"/>
        <w:jc w:val="left"/>
        <w:rPr>
          <w:b/>
          <w:bCs/>
        </w:rPr>
      </w:pPr>
      <w:r w:rsidRPr="005F3C2A">
        <w:rPr>
          <w:b/>
          <w:bCs/>
        </w:rPr>
        <w:t>I</w:t>
      </w:r>
      <w:r w:rsidR="006700E8" w:rsidRPr="005F3C2A">
        <w:rPr>
          <w:b/>
          <w:bCs/>
        </w:rPr>
        <w:t xml:space="preserve">. </w:t>
      </w:r>
      <w:r w:rsidR="002920B6">
        <w:rPr>
          <w:b/>
          <w:bCs/>
        </w:rPr>
        <w:t>ОБЩАЯ ИНФОРМАЦИЯ</w:t>
      </w:r>
    </w:p>
    <w:p w14:paraId="6F779051" w14:textId="348A0EFF" w:rsidR="009126F6" w:rsidRDefault="00266840" w:rsidP="00263AD1">
      <w:pPr>
        <w:ind w:left="0" w:firstLine="0"/>
      </w:pPr>
      <w:r w:rsidRPr="002920B6">
        <w:t xml:space="preserve">1.1. </w:t>
      </w:r>
      <w:r w:rsidR="002920B6" w:rsidRPr="002920B6">
        <w:t>Участ</w:t>
      </w:r>
      <w:r w:rsidR="002920B6">
        <w:t>ники турнира должны знать и соблюдать Положение турнира, технические правила и иные нормативные документы.</w:t>
      </w:r>
    </w:p>
    <w:p w14:paraId="30F6FAE0" w14:textId="28D10F7B" w:rsidR="002920B6" w:rsidRDefault="002920B6" w:rsidP="00263AD1">
      <w:pPr>
        <w:ind w:left="0" w:firstLine="0"/>
      </w:pPr>
      <w:r>
        <w:t xml:space="preserve">1.2. Версия игры: лицензионная, </w:t>
      </w:r>
      <w:r w:rsidR="00411F0F" w:rsidRPr="00411F0F">
        <w:t xml:space="preserve">клиент игры </w:t>
      </w:r>
      <w:r w:rsidR="00D015C4">
        <w:t>«</w:t>
      </w:r>
      <w:r w:rsidR="00411F0F" w:rsidRPr="00411F0F">
        <w:rPr>
          <w:lang w:val="en-US"/>
        </w:rPr>
        <w:t>Riot</w:t>
      </w:r>
      <w:r w:rsidR="00411F0F" w:rsidRPr="00411F0F">
        <w:t xml:space="preserve"> </w:t>
      </w:r>
      <w:r w:rsidR="00411F0F" w:rsidRPr="00411F0F">
        <w:rPr>
          <w:lang w:val="en-US"/>
        </w:rPr>
        <w:t>Games</w:t>
      </w:r>
      <w:r w:rsidR="00D015C4">
        <w:t>»</w:t>
      </w:r>
      <w:r>
        <w:t>,</w:t>
      </w:r>
      <w:r w:rsidRPr="002920B6">
        <w:t xml:space="preserve"> </w:t>
      </w:r>
      <w:r>
        <w:t>актуальное обновление игры на момент начала матча.</w:t>
      </w:r>
    </w:p>
    <w:p w14:paraId="2AD017F8" w14:textId="59085D2B" w:rsidR="002920B6" w:rsidRDefault="002920B6" w:rsidP="00263AD1">
      <w:pPr>
        <w:ind w:left="0" w:firstLine="0"/>
      </w:pPr>
      <w:r>
        <w:t>1.3. Коммуникация между командами и судьями и координация проводимых матчей происходит в специально созданных турнирных групповых чатах</w:t>
      </w:r>
      <w:r w:rsidR="001A628D">
        <w:t xml:space="preserve"> в социальной сети «ВКонтакте»</w:t>
      </w:r>
      <w:r>
        <w:t xml:space="preserve">. </w:t>
      </w:r>
    </w:p>
    <w:p w14:paraId="03CB3FF6" w14:textId="4FA38C63" w:rsidR="002920B6" w:rsidRDefault="002920B6" w:rsidP="00263AD1">
      <w:pPr>
        <w:ind w:left="0" w:firstLine="0"/>
      </w:pPr>
      <w:r>
        <w:t xml:space="preserve">1.4. </w:t>
      </w:r>
      <w:r w:rsidR="001A628D">
        <w:t>Публикация результатов жеребьевки</w:t>
      </w:r>
      <w:r>
        <w:t xml:space="preserve"> турнира, </w:t>
      </w:r>
      <w:r w:rsidR="001A628D">
        <w:t xml:space="preserve">а также публикация </w:t>
      </w:r>
      <w:r>
        <w:t>расписани</w:t>
      </w:r>
      <w:r w:rsidR="001A628D">
        <w:t>я</w:t>
      </w:r>
      <w:r>
        <w:t xml:space="preserve"> матчей</w:t>
      </w:r>
      <w:r w:rsidR="001A628D">
        <w:t xml:space="preserve"> и</w:t>
      </w:r>
      <w:r>
        <w:t xml:space="preserve"> </w:t>
      </w:r>
      <w:r w:rsidR="001A628D">
        <w:t xml:space="preserve">актуальной информации о </w:t>
      </w:r>
      <w:r w:rsidR="000D54A5">
        <w:t>турнире происходит в официальных группах</w:t>
      </w:r>
      <w:r w:rsidR="001A628D">
        <w:t xml:space="preserve"> ВКонтакте </w:t>
      </w:r>
    </w:p>
    <w:p w14:paraId="504DA50E" w14:textId="0D8383E7" w:rsidR="000D54A5" w:rsidRDefault="002277F0" w:rsidP="000D54A5">
      <w:pPr>
        <w:pStyle w:val="a3"/>
        <w:numPr>
          <w:ilvl w:val="0"/>
          <w:numId w:val="5"/>
        </w:numPr>
      </w:pPr>
      <w:hyperlink r:id="rId8" w:history="1">
        <w:r w:rsidR="000D54A5" w:rsidRPr="00796556">
          <w:rPr>
            <w:rStyle w:val="a5"/>
          </w:rPr>
          <w:t>https://vk.com/club239592542</w:t>
        </w:r>
      </w:hyperlink>
    </w:p>
    <w:p w14:paraId="0BEF89C9" w14:textId="623E7C7B" w:rsidR="000D54A5" w:rsidRDefault="002277F0" w:rsidP="000D54A5">
      <w:pPr>
        <w:pStyle w:val="a3"/>
        <w:numPr>
          <w:ilvl w:val="0"/>
          <w:numId w:val="5"/>
        </w:numPr>
      </w:pPr>
      <w:hyperlink r:id="rId9" w:history="1">
        <w:r w:rsidR="000D54A5" w:rsidRPr="00796556">
          <w:rPr>
            <w:rStyle w:val="a5"/>
          </w:rPr>
          <w:t>https://vk.com/club233853918</w:t>
        </w:r>
      </w:hyperlink>
    </w:p>
    <w:p w14:paraId="17E8A04C" w14:textId="76B3FAA2" w:rsidR="000D54A5" w:rsidRDefault="000D54A5" w:rsidP="000D54A5">
      <w:pPr>
        <w:pStyle w:val="a3"/>
        <w:numPr>
          <w:ilvl w:val="0"/>
          <w:numId w:val="5"/>
        </w:numPr>
      </w:pPr>
      <w:r w:rsidRPr="000D54A5">
        <w:t>https://vk.com/cyberluki_vl</w:t>
      </w:r>
    </w:p>
    <w:p w14:paraId="1082EA0A" w14:textId="3D487995" w:rsidR="00694675" w:rsidRDefault="00694675" w:rsidP="00694675">
      <w:pPr>
        <w:ind w:left="0" w:firstLine="0"/>
      </w:pPr>
      <w:r>
        <w:t xml:space="preserve">1.5. </w:t>
      </w:r>
      <w:r w:rsidRPr="00694675">
        <w:t>В случае возникновения обстоятельств, препятствующих проведению турнира</w:t>
      </w:r>
      <w:r>
        <w:t>, организаторы Соревнования могут изменять сроки проведения и (или) формат проведения турнира.</w:t>
      </w:r>
    </w:p>
    <w:p w14:paraId="60BFE2F7" w14:textId="227B5784" w:rsidR="001A628D" w:rsidRDefault="001A628D" w:rsidP="00263AD1">
      <w:pPr>
        <w:ind w:left="0" w:firstLine="0"/>
      </w:pPr>
    </w:p>
    <w:p w14:paraId="5E07989B" w14:textId="6D8810F8" w:rsidR="001A628D" w:rsidRPr="00C24757" w:rsidRDefault="001A628D" w:rsidP="001A628D">
      <w:pPr>
        <w:ind w:left="0" w:firstLine="0"/>
        <w:jc w:val="left"/>
        <w:rPr>
          <w:b/>
          <w:bCs/>
        </w:rPr>
      </w:pPr>
      <w:r w:rsidRPr="005F3C2A">
        <w:rPr>
          <w:b/>
          <w:bCs/>
        </w:rPr>
        <w:t>I</w:t>
      </w:r>
      <w:r>
        <w:rPr>
          <w:b/>
          <w:bCs/>
          <w:lang w:val="en-US"/>
        </w:rPr>
        <w:t>I</w:t>
      </w:r>
      <w:r w:rsidRPr="005F3C2A">
        <w:rPr>
          <w:b/>
          <w:bCs/>
        </w:rPr>
        <w:t xml:space="preserve">. </w:t>
      </w:r>
      <w:r w:rsidR="00DE720E">
        <w:rPr>
          <w:b/>
          <w:bCs/>
        </w:rPr>
        <w:t>ФОРМАТ ПРОВЕДЕНИЯ МАТЧЕЙ</w:t>
      </w:r>
    </w:p>
    <w:p w14:paraId="64765AE8" w14:textId="0C1E458C" w:rsidR="001A628D" w:rsidRDefault="00DE720E" w:rsidP="001A628D">
      <w:pPr>
        <w:ind w:left="0" w:firstLine="0"/>
      </w:pPr>
      <w:r>
        <w:t>2</w:t>
      </w:r>
      <w:r w:rsidR="001A628D" w:rsidRPr="002920B6">
        <w:t xml:space="preserve">.1. </w:t>
      </w:r>
      <w:r>
        <w:t>Матч проходит между командами по 5 человек.</w:t>
      </w:r>
    </w:p>
    <w:p w14:paraId="4F8B64A5" w14:textId="1CB220B3" w:rsidR="00DE720E" w:rsidRDefault="00DE720E" w:rsidP="001A628D">
      <w:pPr>
        <w:ind w:left="0" w:firstLine="0"/>
      </w:pPr>
      <w:r>
        <w:lastRenderedPageBreak/>
        <w:t>2.2. Все матчи проводятся в формате «</w:t>
      </w:r>
      <w:r w:rsidR="008A320F">
        <w:t>лан</w:t>
      </w:r>
      <w:r>
        <w:t xml:space="preserve">», </w:t>
      </w:r>
      <w:r w:rsidR="00411F0F" w:rsidRPr="00411F0F">
        <w:t xml:space="preserve">на серверах </w:t>
      </w:r>
      <w:r w:rsidR="00FB2CD3">
        <w:t>«</w:t>
      </w:r>
      <w:proofErr w:type="spellStart"/>
      <w:r w:rsidR="00411F0F" w:rsidRPr="00411F0F">
        <w:t>Riot</w:t>
      </w:r>
      <w:proofErr w:type="spellEnd"/>
      <w:r w:rsidR="00411F0F" w:rsidRPr="00411F0F">
        <w:t xml:space="preserve"> Games</w:t>
      </w:r>
      <w:r w:rsidR="00FB2CD3">
        <w:t>»</w:t>
      </w:r>
      <w:r w:rsidR="00411F0F" w:rsidRPr="00411F0F">
        <w:t xml:space="preserve"> с использованием пользовательских лобби (</w:t>
      </w:r>
      <w:proofErr w:type="spellStart"/>
      <w:r w:rsidR="00411F0F">
        <w:t>Кастомная</w:t>
      </w:r>
      <w:proofErr w:type="spellEnd"/>
      <w:r w:rsidR="00411F0F">
        <w:t xml:space="preserve"> игра</w:t>
      </w:r>
      <w:r w:rsidR="00411F0F" w:rsidRPr="00411F0F">
        <w:t>).</w:t>
      </w:r>
    </w:p>
    <w:p w14:paraId="0343C0C8" w14:textId="58AAFFE7" w:rsidR="00F27E28" w:rsidRDefault="00F27E28" w:rsidP="001A628D">
      <w:pPr>
        <w:ind w:left="0" w:firstLine="0"/>
      </w:pPr>
      <w:r>
        <w:t xml:space="preserve">2.2.1. </w:t>
      </w:r>
      <w:r w:rsidR="00411F0F" w:rsidRPr="00411F0F">
        <w:t xml:space="preserve">В случаях возникновения проблем с проведением турнира на серверах </w:t>
      </w:r>
      <w:proofErr w:type="spellStart"/>
      <w:r w:rsidR="00411F0F" w:rsidRPr="00411F0F">
        <w:t>Riot</w:t>
      </w:r>
      <w:proofErr w:type="spellEnd"/>
      <w:r w:rsidR="00411F0F" w:rsidRPr="00411F0F">
        <w:t xml:space="preserve"> Games со стороны организаторов, может использоваться иной способ проведения матча, согласованный с Главным судьей</w:t>
      </w:r>
      <w:r>
        <w:t>.</w:t>
      </w:r>
    </w:p>
    <w:p w14:paraId="44AC0486" w14:textId="3F1A5D33" w:rsidR="001C25A3" w:rsidRDefault="001C25A3" w:rsidP="001C25A3">
      <w:pPr>
        <w:ind w:left="0" w:firstLine="0"/>
      </w:pPr>
      <w:r>
        <w:t>2.3. Формат проведения матчей «</w:t>
      </w:r>
      <w:r>
        <w:rPr>
          <w:lang w:val="en-US"/>
        </w:rPr>
        <w:t>BO</w:t>
      </w:r>
      <w:r w:rsidR="008A320F">
        <w:t>3</w:t>
      </w:r>
      <w:r>
        <w:t>», формат проведения для Финала и матча за 3 место – «</w:t>
      </w:r>
      <w:r>
        <w:rPr>
          <w:lang w:val="en-US"/>
        </w:rPr>
        <w:t>BO</w:t>
      </w:r>
      <w:r w:rsidRPr="001C25A3">
        <w:t>3</w:t>
      </w:r>
      <w:r>
        <w:t>» (лучший из трех).</w:t>
      </w:r>
    </w:p>
    <w:p w14:paraId="16365542" w14:textId="1A4957F8" w:rsidR="001C25A3" w:rsidRPr="001C25A3" w:rsidRDefault="001C25A3" w:rsidP="001C25A3">
      <w:pPr>
        <w:ind w:left="0" w:firstLine="0"/>
      </w:pPr>
      <w:r>
        <w:t>2.3.1. Система соревнования будет объявлена по завершению регистрации участников, согласно Положению.</w:t>
      </w:r>
    </w:p>
    <w:p w14:paraId="5F737A89" w14:textId="18EEDBE6" w:rsidR="00DE720E" w:rsidRDefault="00DE720E" w:rsidP="001A628D">
      <w:pPr>
        <w:ind w:left="0" w:firstLine="0"/>
      </w:pPr>
      <w:r>
        <w:t>2.</w:t>
      </w:r>
      <w:r w:rsidR="001C25A3">
        <w:t>4</w:t>
      </w:r>
      <w:r>
        <w:t>. Все матчи проводятся на следующих картах:</w:t>
      </w:r>
    </w:p>
    <w:p w14:paraId="0965ECD7" w14:textId="29CB9AAC" w:rsidR="00DE720E" w:rsidRDefault="00DE720E" w:rsidP="001A628D">
      <w:pPr>
        <w:ind w:left="0" w:firstLine="0"/>
        <w:rPr>
          <w:lang w:val="en-US"/>
        </w:rPr>
      </w:pPr>
      <w:r w:rsidRPr="00411F0F">
        <w:rPr>
          <w:lang w:val="en-US"/>
        </w:rPr>
        <w:t xml:space="preserve">- </w:t>
      </w:r>
      <w:r w:rsidR="00411F0F" w:rsidRPr="00411F0F">
        <w:rPr>
          <w:lang w:val="en-US"/>
        </w:rPr>
        <w:t>Breeze</w:t>
      </w:r>
      <w:r w:rsidRPr="00411F0F">
        <w:rPr>
          <w:lang w:val="en-US"/>
        </w:rPr>
        <w:t>;</w:t>
      </w:r>
    </w:p>
    <w:p w14:paraId="796CF960" w14:textId="6CB305E6" w:rsidR="00F27E28" w:rsidRPr="00411F0F" w:rsidRDefault="00F27E28" w:rsidP="001A628D">
      <w:pPr>
        <w:ind w:left="0" w:firstLine="0"/>
        <w:rPr>
          <w:lang w:val="en-US"/>
        </w:rPr>
      </w:pPr>
      <w:r>
        <w:rPr>
          <w:lang w:val="en-US"/>
        </w:rPr>
        <w:t xml:space="preserve">- </w:t>
      </w:r>
      <w:r w:rsidR="00411F0F" w:rsidRPr="00411F0F">
        <w:rPr>
          <w:lang w:val="en-US"/>
        </w:rPr>
        <w:t>Haven</w:t>
      </w:r>
      <w:r w:rsidRPr="00411F0F">
        <w:rPr>
          <w:lang w:val="en-US"/>
        </w:rPr>
        <w:t>;</w:t>
      </w:r>
    </w:p>
    <w:p w14:paraId="0496F375" w14:textId="5D8444E2" w:rsidR="00F27E28" w:rsidRPr="00F27E28" w:rsidRDefault="00F27E28" w:rsidP="001A628D">
      <w:pPr>
        <w:ind w:left="0" w:firstLine="0"/>
        <w:rPr>
          <w:lang w:val="en-US"/>
        </w:rPr>
      </w:pPr>
      <w:r w:rsidRPr="00F27E28">
        <w:rPr>
          <w:lang w:val="en-US"/>
        </w:rPr>
        <w:t xml:space="preserve">- </w:t>
      </w:r>
      <w:r w:rsidR="008A320F">
        <w:rPr>
          <w:lang w:val="en-US"/>
        </w:rPr>
        <w:t>Summit</w:t>
      </w:r>
      <w:r w:rsidRPr="00F27E28">
        <w:rPr>
          <w:lang w:val="en-US"/>
        </w:rPr>
        <w:t>;</w:t>
      </w:r>
    </w:p>
    <w:p w14:paraId="22246B06" w14:textId="3FDECA2B" w:rsidR="00DE720E" w:rsidRPr="000D54A5" w:rsidRDefault="00DE720E" w:rsidP="001A628D">
      <w:pPr>
        <w:ind w:left="0" w:firstLine="0"/>
        <w:rPr>
          <w:lang w:val="en-US"/>
        </w:rPr>
      </w:pPr>
      <w:r w:rsidRPr="000D54A5">
        <w:rPr>
          <w:lang w:val="en-US"/>
        </w:rPr>
        <w:t xml:space="preserve">- </w:t>
      </w:r>
      <w:r w:rsidR="00411F0F" w:rsidRPr="00411F0F">
        <w:rPr>
          <w:lang w:val="en-US"/>
        </w:rPr>
        <w:t>Lotus</w:t>
      </w:r>
      <w:r w:rsidR="00F27E28" w:rsidRPr="000D54A5">
        <w:rPr>
          <w:lang w:val="en-US"/>
        </w:rPr>
        <w:t>;</w:t>
      </w:r>
    </w:p>
    <w:p w14:paraId="6BE93E20" w14:textId="36811AD3" w:rsidR="00F27E28" w:rsidRPr="000D54A5" w:rsidRDefault="00F27E28" w:rsidP="001A628D">
      <w:pPr>
        <w:ind w:left="0" w:firstLine="0"/>
        <w:rPr>
          <w:lang w:val="en-US"/>
        </w:rPr>
      </w:pPr>
      <w:r w:rsidRPr="000D54A5">
        <w:rPr>
          <w:lang w:val="en-US"/>
        </w:rPr>
        <w:t xml:space="preserve">- </w:t>
      </w:r>
      <w:r w:rsidR="00411F0F" w:rsidRPr="00411F0F">
        <w:rPr>
          <w:lang w:val="en-US"/>
        </w:rPr>
        <w:t>Split</w:t>
      </w:r>
      <w:r w:rsidRPr="000D54A5">
        <w:rPr>
          <w:lang w:val="en-US"/>
        </w:rPr>
        <w:t>;</w:t>
      </w:r>
    </w:p>
    <w:p w14:paraId="545A8CEB" w14:textId="2D9B1F63" w:rsidR="00F27E28" w:rsidRPr="004973F5" w:rsidRDefault="00411F0F" w:rsidP="001A628D">
      <w:pPr>
        <w:ind w:left="0" w:firstLine="0"/>
      </w:pPr>
      <w:r w:rsidRPr="004973F5">
        <w:t xml:space="preserve">- </w:t>
      </w:r>
      <w:r w:rsidR="008A320F">
        <w:rPr>
          <w:lang w:val="en-US"/>
        </w:rPr>
        <w:t>Ascent</w:t>
      </w:r>
      <w:r w:rsidR="00F27E28" w:rsidRPr="004973F5">
        <w:t>;</w:t>
      </w:r>
    </w:p>
    <w:p w14:paraId="13E4418B" w14:textId="467B5608" w:rsidR="00F27E28" w:rsidRPr="004973F5" w:rsidRDefault="00F27E28" w:rsidP="001A628D">
      <w:pPr>
        <w:ind w:left="0" w:firstLine="0"/>
      </w:pPr>
      <w:r w:rsidRPr="004973F5">
        <w:t xml:space="preserve">- </w:t>
      </w:r>
      <w:r w:rsidR="008A320F">
        <w:rPr>
          <w:lang w:val="en-US"/>
        </w:rPr>
        <w:t>Sunset</w:t>
      </w:r>
      <w:r w:rsidRPr="004973F5">
        <w:t>.</w:t>
      </w:r>
    </w:p>
    <w:p w14:paraId="0D29CA1C" w14:textId="56540B32" w:rsidR="001C25A3" w:rsidRDefault="001C25A3" w:rsidP="001A628D">
      <w:pPr>
        <w:ind w:left="0" w:firstLine="0"/>
      </w:pPr>
      <w:r>
        <w:t>2.4.1. Для системы «</w:t>
      </w:r>
      <w:r>
        <w:rPr>
          <w:lang w:val="en-US"/>
        </w:rPr>
        <w:t>BO</w:t>
      </w:r>
      <w:r w:rsidR="008A320F">
        <w:t>1</w:t>
      </w:r>
      <w:r>
        <w:t>»</w:t>
      </w:r>
      <w:r w:rsidRPr="001C25A3">
        <w:t xml:space="preserve"> </w:t>
      </w:r>
      <w:r>
        <w:t xml:space="preserve">выбор карты происходит </w:t>
      </w:r>
      <w:r w:rsidR="0015256E">
        <w:t xml:space="preserve">по </w:t>
      </w:r>
      <w:r w:rsidR="008A320F">
        <w:t>принципу «запрета»:</w:t>
      </w:r>
    </w:p>
    <w:p w14:paraId="586482A0" w14:textId="1DC547A0" w:rsidR="0015256E" w:rsidRDefault="0015256E" w:rsidP="001A628D">
      <w:pPr>
        <w:ind w:left="0" w:firstLine="0"/>
      </w:pPr>
      <w:r>
        <w:t>2.4.1.1. Процесс «Запрета</w:t>
      </w:r>
      <w:r w:rsidR="000D54A5">
        <w:t xml:space="preserve"> для ВО1</w:t>
      </w:r>
      <w:r>
        <w:t>» проводится по формату:</w:t>
      </w:r>
    </w:p>
    <w:p w14:paraId="586C27DC" w14:textId="32550217" w:rsidR="000D54A5" w:rsidRPr="00092A53" w:rsidRDefault="000D54A5" w:rsidP="00092A53">
      <w:pPr>
        <w:pStyle w:val="a3"/>
        <w:numPr>
          <w:ilvl w:val="0"/>
          <w:numId w:val="5"/>
        </w:numPr>
        <w:spacing w:after="0" w:line="240" w:lineRule="auto"/>
        <w:ind w:left="426" w:hanging="426"/>
        <w:jc w:val="left"/>
        <w:rPr>
          <w:color w:val="auto"/>
          <w:kern w:val="0"/>
          <w:szCs w:val="28"/>
          <w14:ligatures w14:val="none"/>
        </w:rPr>
      </w:pPr>
      <w:r w:rsidRPr="00092A53">
        <w:rPr>
          <w:b/>
          <w:bCs/>
          <w:color w:val="auto"/>
          <w:kern w:val="0"/>
          <w:szCs w:val="28"/>
          <w14:ligatures w14:val="none"/>
        </w:rPr>
        <w:t>Команда А</w:t>
      </w:r>
      <w:r w:rsidRPr="00092A53">
        <w:rPr>
          <w:color w:val="auto"/>
          <w:kern w:val="0"/>
          <w:szCs w:val="28"/>
          <w14:ligatures w14:val="none"/>
        </w:rPr>
        <w:t xml:space="preserve"> блокирует первую карту (остается 6).</w:t>
      </w:r>
    </w:p>
    <w:p w14:paraId="48421291" w14:textId="57FA5816" w:rsidR="000D54A5" w:rsidRPr="00092A53" w:rsidRDefault="000D54A5" w:rsidP="00092A53">
      <w:pPr>
        <w:pStyle w:val="a3"/>
        <w:numPr>
          <w:ilvl w:val="0"/>
          <w:numId w:val="5"/>
        </w:numPr>
        <w:spacing w:after="0" w:line="240" w:lineRule="auto"/>
        <w:ind w:left="426" w:hanging="426"/>
        <w:jc w:val="left"/>
        <w:rPr>
          <w:color w:val="auto"/>
          <w:kern w:val="0"/>
          <w:szCs w:val="28"/>
          <w14:ligatures w14:val="none"/>
        </w:rPr>
      </w:pPr>
      <w:r w:rsidRPr="00092A53">
        <w:rPr>
          <w:b/>
          <w:bCs/>
          <w:color w:val="auto"/>
          <w:kern w:val="0"/>
          <w:szCs w:val="28"/>
          <w14:ligatures w14:val="none"/>
        </w:rPr>
        <w:t>Команда Б</w:t>
      </w:r>
      <w:r w:rsidRPr="00092A53">
        <w:rPr>
          <w:color w:val="auto"/>
          <w:kern w:val="0"/>
          <w:szCs w:val="28"/>
          <w14:ligatures w14:val="none"/>
        </w:rPr>
        <w:t xml:space="preserve"> блокирует вторую карту (остается 5).</w:t>
      </w:r>
    </w:p>
    <w:p w14:paraId="29CF10E1" w14:textId="50342DB3" w:rsidR="000D54A5" w:rsidRPr="00092A53" w:rsidRDefault="000D54A5" w:rsidP="00092A53">
      <w:pPr>
        <w:pStyle w:val="a3"/>
        <w:numPr>
          <w:ilvl w:val="0"/>
          <w:numId w:val="5"/>
        </w:numPr>
        <w:spacing w:after="0" w:line="240" w:lineRule="auto"/>
        <w:ind w:left="426" w:hanging="426"/>
        <w:jc w:val="left"/>
        <w:rPr>
          <w:color w:val="auto"/>
          <w:kern w:val="0"/>
          <w:szCs w:val="28"/>
          <w14:ligatures w14:val="none"/>
        </w:rPr>
      </w:pPr>
      <w:r w:rsidRPr="00092A53">
        <w:rPr>
          <w:b/>
          <w:bCs/>
          <w:color w:val="auto"/>
          <w:kern w:val="0"/>
          <w:szCs w:val="28"/>
          <w14:ligatures w14:val="none"/>
        </w:rPr>
        <w:t>Команда А</w:t>
      </w:r>
      <w:r w:rsidRPr="00092A53">
        <w:rPr>
          <w:color w:val="auto"/>
          <w:kern w:val="0"/>
          <w:szCs w:val="28"/>
          <w14:ligatures w14:val="none"/>
        </w:rPr>
        <w:t xml:space="preserve"> блокирует третью карту (остается 4).</w:t>
      </w:r>
    </w:p>
    <w:p w14:paraId="07C7572B" w14:textId="72AF00F9" w:rsidR="000D54A5" w:rsidRPr="00092A53" w:rsidRDefault="000D54A5" w:rsidP="00092A53">
      <w:pPr>
        <w:pStyle w:val="a3"/>
        <w:numPr>
          <w:ilvl w:val="0"/>
          <w:numId w:val="5"/>
        </w:numPr>
        <w:spacing w:after="0" w:line="240" w:lineRule="auto"/>
        <w:ind w:left="426" w:hanging="426"/>
        <w:jc w:val="left"/>
        <w:rPr>
          <w:color w:val="auto"/>
          <w:kern w:val="0"/>
          <w:szCs w:val="28"/>
          <w14:ligatures w14:val="none"/>
        </w:rPr>
      </w:pPr>
      <w:r w:rsidRPr="00092A53">
        <w:rPr>
          <w:b/>
          <w:bCs/>
          <w:color w:val="auto"/>
          <w:kern w:val="0"/>
          <w:szCs w:val="28"/>
          <w14:ligatures w14:val="none"/>
        </w:rPr>
        <w:t>Команда Б</w:t>
      </w:r>
      <w:r w:rsidRPr="00092A53">
        <w:rPr>
          <w:color w:val="auto"/>
          <w:kern w:val="0"/>
          <w:szCs w:val="28"/>
          <w14:ligatures w14:val="none"/>
        </w:rPr>
        <w:t xml:space="preserve"> блокирует четвертую карту (остается 3).</w:t>
      </w:r>
    </w:p>
    <w:p w14:paraId="0567AE6B" w14:textId="519478D1" w:rsidR="000D54A5" w:rsidRPr="00092A53" w:rsidRDefault="000D54A5" w:rsidP="00092A53">
      <w:pPr>
        <w:pStyle w:val="a3"/>
        <w:numPr>
          <w:ilvl w:val="0"/>
          <w:numId w:val="5"/>
        </w:numPr>
        <w:spacing w:after="0" w:line="240" w:lineRule="auto"/>
        <w:ind w:left="426" w:hanging="426"/>
        <w:jc w:val="left"/>
        <w:rPr>
          <w:color w:val="auto"/>
          <w:kern w:val="0"/>
          <w:szCs w:val="28"/>
          <w14:ligatures w14:val="none"/>
        </w:rPr>
      </w:pPr>
      <w:r w:rsidRPr="00092A53">
        <w:rPr>
          <w:b/>
          <w:bCs/>
          <w:color w:val="auto"/>
          <w:kern w:val="0"/>
          <w:szCs w:val="28"/>
          <w14:ligatures w14:val="none"/>
        </w:rPr>
        <w:t>Команда А</w:t>
      </w:r>
      <w:r w:rsidRPr="00092A53">
        <w:rPr>
          <w:color w:val="auto"/>
          <w:kern w:val="0"/>
          <w:szCs w:val="28"/>
          <w14:ligatures w14:val="none"/>
        </w:rPr>
        <w:t xml:space="preserve"> блокирует пятую карту (остается 2).</w:t>
      </w:r>
    </w:p>
    <w:p w14:paraId="759AEF46" w14:textId="2D4258F9" w:rsidR="000D54A5" w:rsidRPr="00092A53" w:rsidRDefault="000D54A5" w:rsidP="00092A53">
      <w:pPr>
        <w:pStyle w:val="a3"/>
        <w:numPr>
          <w:ilvl w:val="0"/>
          <w:numId w:val="5"/>
        </w:numPr>
        <w:spacing w:after="0" w:line="240" w:lineRule="auto"/>
        <w:ind w:left="426" w:hanging="426"/>
        <w:jc w:val="left"/>
        <w:rPr>
          <w:color w:val="auto"/>
          <w:kern w:val="0"/>
          <w:szCs w:val="28"/>
          <w14:ligatures w14:val="none"/>
        </w:rPr>
      </w:pPr>
      <w:r w:rsidRPr="00092A53">
        <w:rPr>
          <w:b/>
          <w:bCs/>
          <w:color w:val="auto"/>
          <w:kern w:val="0"/>
          <w:szCs w:val="28"/>
          <w14:ligatures w14:val="none"/>
        </w:rPr>
        <w:t>Команда Б</w:t>
      </w:r>
      <w:r w:rsidRPr="00092A53">
        <w:rPr>
          <w:color w:val="auto"/>
          <w:kern w:val="0"/>
          <w:szCs w:val="28"/>
          <w14:ligatures w14:val="none"/>
        </w:rPr>
        <w:t xml:space="preserve"> блокирует шестую карту (остается 1).</w:t>
      </w:r>
    </w:p>
    <w:p w14:paraId="53DA374E" w14:textId="5B5EC2CE" w:rsidR="000D54A5" w:rsidRPr="00092A53" w:rsidRDefault="000D54A5" w:rsidP="00092A53">
      <w:pPr>
        <w:pStyle w:val="a3"/>
        <w:numPr>
          <w:ilvl w:val="0"/>
          <w:numId w:val="5"/>
        </w:numPr>
        <w:spacing w:after="0" w:line="240" w:lineRule="auto"/>
        <w:ind w:left="426" w:hanging="426"/>
        <w:jc w:val="left"/>
        <w:rPr>
          <w:color w:val="auto"/>
          <w:kern w:val="0"/>
          <w:szCs w:val="28"/>
          <w14:ligatures w14:val="none"/>
        </w:rPr>
      </w:pPr>
      <w:r w:rsidRPr="00092A53">
        <w:rPr>
          <w:b/>
          <w:bCs/>
          <w:color w:val="auto"/>
          <w:kern w:val="0"/>
          <w:szCs w:val="28"/>
          <w14:ligatures w14:val="none"/>
        </w:rPr>
        <w:t>Оставшаяся карта</w:t>
      </w:r>
      <w:r w:rsidRPr="00092A53">
        <w:rPr>
          <w:color w:val="auto"/>
          <w:kern w:val="0"/>
          <w:szCs w:val="28"/>
          <w14:ligatures w14:val="none"/>
        </w:rPr>
        <w:t xml:space="preserve"> становится местом проведения матча.</w:t>
      </w:r>
    </w:p>
    <w:p w14:paraId="178FD59B" w14:textId="787B00EB" w:rsidR="0015256E" w:rsidRPr="00092A53" w:rsidRDefault="000D54A5" w:rsidP="00092A53">
      <w:pPr>
        <w:pStyle w:val="a3"/>
        <w:numPr>
          <w:ilvl w:val="0"/>
          <w:numId w:val="5"/>
        </w:numPr>
        <w:ind w:left="426" w:hanging="426"/>
        <w:rPr>
          <w:szCs w:val="28"/>
        </w:rPr>
      </w:pPr>
      <w:r w:rsidRPr="00092A53">
        <w:rPr>
          <w:b/>
          <w:bCs/>
          <w:color w:val="auto"/>
          <w:kern w:val="0"/>
          <w:szCs w:val="28"/>
          <w14:ligatures w14:val="none"/>
        </w:rPr>
        <w:t>Команда А</w:t>
      </w:r>
      <w:r w:rsidRPr="00092A53">
        <w:rPr>
          <w:color w:val="auto"/>
          <w:kern w:val="0"/>
          <w:szCs w:val="28"/>
          <w14:ligatures w14:val="none"/>
        </w:rPr>
        <w:t xml:space="preserve"> выбирает стартовую сторону (атаку или защиту) на этой карте</w:t>
      </w:r>
      <w:r w:rsidR="0015256E" w:rsidRPr="00092A53">
        <w:rPr>
          <w:szCs w:val="28"/>
        </w:rPr>
        <w:t>)</w:t>
      </w:r>
    </w:p>
    <w:p w14:paraId="742279DC" w14:textId="0E04740C" w:rsidR="0015256E" w:rsidRDefault="0015256E" w:rsidP="0015256E">
      <w:pPr>
        <w:ind w:left="0" w:firstLine="0"/>
      </w:pPr>
      <w:r>
        <w:lastRenderedPageBreak/>
        <w:t>2.4.1.2. Определение Команды А и Команды Б происходит с помощью жребия избранным судьей способом.</w:t>
      </w:r>
    </w:p>
    <w:p w14:paraId="34833D89" w14:textId="268847B2" w:rsidR="00092A53" w:rsidRPr="000D54A5" w:rsidRDefault="0015256E" w:rsidP="00092A53">
      <w:pPr>
        <w:tabs>
          <w:tab w:val="left" w:pos="6810"/>
        </w:tabs>
        <w:ind w:left="0" w:firstLine="0"/>
        <w:rPr>
          <w:szCs w:val="28"/>
        </w:rPr>
      </w:pPr>
      <w:r>
        <w:t>2.4.2.</w:t>
      </w:r>
      <w:r w:rsidR="00092A53" w:rsidRPr="00092A53">
        <w:rPr>
          <w:szCs w:val="28"/>
        </w:rPr>
        <w:t xml:space="preserve"> </w:t>
      </w:r>
      <w:r w:rsidR="00092A53" w:rsidRPr="000D54A5">
        <w:rPr>
          <w:szCs w:val="28"/>
        </w:rPr>
        <w:t>Процесс «Запрета для ВО3» проводится по формату:</w:t>
      </w:r>
      <w:r w:rsidR="00092A53" w:rsidRPr="000D54A5">
        <w:rPr>
          <w:szCs w:val="28"/>
        </w:rPr>
        <w:tab/>
      </w:r>
    </w:p>
    <w:p w14:paraId="29DC86A4" w14:textId="77777777" w:rsidR="00092A53" w:rsidRPr="00092A53" w:rsidRDefault="00092A53" w:rsidP="00092A53">
      <w:pPr>
        <w:pStyle w:val="a3"/>
        <w:numPr>
          <w:ilvl w:val="0"/>
          <w:numId w:val="5"/>
        </w:numPr>
        <w:spacing w:after="0" w:line="240" w:lineRule="auto"/>
        <w:ind w:left="426" w:hanging="284"/>
        <w:jc w:val="left"/>
        <w:rPr>
          <w:color w:val="auto"/>
          <w:szCs w:val="28"/>
        </w:rPr>
      </w:pPr>
      <w:r w:rsidRPr="00092A53">
        <w:rPr>
          <w:rStyle w:val="aa"/>
          <w:szCs w:val="28"/>
        </w:rPr>
        <w:t>Команда А</w:t>
      </w:r>
      <w:r w:rsidRPr="00092A53">
        <w:rPr>
          <w:rStyle w:val="t286pc"/>
          <w:szCs w:val="28"/>
        </w:rPr>
        <w:t xml:space="preserve"> блокирует (банит) первую карту (остается 6 карт).</w:t>
      </w:r>
    </w:p>
    <w:p w14:paraId="0C25FB34" w14:textId="77777777" w:rsidR="00092A53" w:rsidRPr="00092A53" w:rsidRDefault="00092A53" w:rsidP="00092A53">
      <w:pPr>
        <w:pStyle w:val="a3"/>
        <w:numPr>
          <w:ilvl w:val="0"/>
          <w:numId w:val="5"/>
        </w:numPr>
        <w:ind w:left="426" w:hanging="284"/>
        <w:rPr>
          <w:szCs w:val="28"/>
        </w:rPr>
      </w:pPr>
      <w:r w:rsidRPr="00092A53">
        <w:rPr>
          <w:rStyle w:val="aa"/>
          <w:szCs w:val="28"/>
        </w:rPr>
        <w:t>Команда Б</w:t>
      </w:r>
      <w:r w:rsidRPr="00092A53">
        <w:rPr>
          <w:rStyle w:val="t286pc"/>
          <w:szCs w:val="28"/>
        </w:rPr>
        <w:t xml:space="preserve"> блокирует вторую карту (остается 5 карт).</w:t>
      </w:r>
    </w:p>
    <w:p w14:paraId="2822A128" w14:textId="77777777" w:rsidR="00092A53" w:rsidRPr="00092A53" w:rsidRDefault="00092A53" w:rsidP="00092A53">
      <w:pPr>
        <w:pStyle w:val="a3"/>
        <w:numPr>
          <w:ilvl w:val="0"/>
          <w:numId w:val="5"/>
        </w:numPr>
        <w:ind w:left="426" w:hanging="284"/>
        <w:rPr>
          <w:szCs w:val="28"/>
        </w:rPr>
      </w:pPr>
      <w:r w:rsidRPr="00092A53">
        <w:rPr>
          <w:rStyle w:val="aa"/>
          <w:szCs w:val="28"/>
        </w:rPr>
        <w:t>Команда А</w:t>
      </w:r>
      <w:r w:rsidRPr="00092A53">
        <w:rPr>
          <w:rStyle w:val="t286pc"/>
          <w:szCs w:val="28"/>
        </w:rPr>
        <w:t xml:space="preserve"> выбирает (пикает) </w:t>
      </w:r>
      <w:r w:rsidRPr="00092A53">
        <w:rPr>
          <w:rStyle w:val="aa"/>
          <w:szCs w:val="28"/>
        </w:rPr>
        <w:t>Карту 1</w:t>
      </w:r>
      <w:r w:rsidRPr="00092A53">
        <w:rPr>
          <w:rStyle w:val="t286pc"/>
          <w:szCs w:val="28"/>
        </w:rPr>
        <w:t>.</w:t>
      </w:r>
    </w:p>
    <w:p w14:paraId="538D35E6" w14:textId="77777777" w:rsidR="00092A53" w:rsidRPr="00092A53" w:rsidRDefault="00092A53" w:rsidP="00092A53">
      <w:pPr>
        <w:pStyle w:val="a3"/>
        <w:numPr>
          <w:ilvl w:val="0"/>
          <w:numId w:val="5"/>
        </w:numPr>
        <w:ind w:left="426" w:hanging="284"/>
        <w:rPr>
          <w:szCs w:val="28"/>
        </w:rPr>
      </w:pPr>
      <w:r w:rsidRPr="00092A53">
        <w:rPr>
          <w:rStyle w:val="aa"/>
          <w:szCs w:val="28"/>
        </w:rPr>
        <w:t>Команда Б</w:t>
      </w:r>
      <w:r w:rsidRPr="00092A53">
        <w:rPr>
          <w:rStyle w:val="t286pc"/>
          <w:szCs w:val="28"/>
        </w:rPr>
        <w:t xml:space="preserve"> выбирает стартовую сторону (атака или защита) на этой Карте 1.</w:t>
      </w:r>
    </w:p>
    <w:p w14:paraId="6B59A580" w14:textId="77777777" w:rsidR="00092A53" w:rsidRPr="00092A53" w:rsidRDefault="00092A53" w:rsidP="00092A53">
      <w:pPr>
        <w:pStyle w:val="a3"/>
        <w:numPr>
          <w:ilvl w:val="0"/>
          <w:numId w:val="5"/>
        </w:numPr>
        <w:ind w:left="426" w:hanging="284"/>
        <w:rPr>
          <w:szCs w:val="28"/>
        </w:rPr>
      </w:pPr>
      <w:r w:rsidRPr="00092A53">
        <w:rPr>
          <w:rStyle w:val="aa"/>
          <w:szCs w:val="28"/>
        </w:rPr>
        <w:t>Команда Б</w:t>
      </w:r>
      <w:r w:rsidRPr="00092A53">
        <w:rPr>
          <w:rStyle w:val="t286pc"/>
          <w:szCs w:val="28"/>
        </w:rPr>
        <w:t xml:space="preserve"> выбирает </w:t>
      </w:r>
      <w:r w:rsidRPr="00092A53">
        <w:rPr>
          <w:rStyle w:val="aa"/>
          <w:szCs w:val="28"/>
        </w:rPr>
        <w:t>Карту 2</w:t>
      </w:r>
      <w:r w:rsidRPr="00092A53">
        <w:rPr>
          <w:rStyle w:val="t286pc"/>
          <w:szCs w:val="28"/>
        </w:rPr>
        <w:t>.</w:t>
      </w:r>
    </w:p>
    <w:p w14:paraId="692EFD62" w14:textId="77777777" w:rsidR="00092A53" w:rsidRPr="00092A53" w:rsidRDefault="00092A53" w:rsidP="00092A53">
      <w:pPr>
        <w:pStyle w:val="a3"/>
        <w:numPr>
          <w:ilvl w:val="0"/>
          <w:numId w:val="5"/>
        </w:numPr>
        <w:ind w:left="426" w:hanging="284"/>
        <w:rPr>
          <w:szCs w:val="28"/>
        </w:rPr>
      </w:pPr>
      <w:r w:rsidRPr="00092A53">
        <w:rPr>
          <w:rStyle w:val="aa"/>
          <w:szCs w:val="28"/>
        </w:rPr>
        <w:t>Команда А</w:t>
      </w:r>
      <w:r w:rsidRPr="00092A53">
        <w:rPr>
          <w:rStyle w:val="t286pc"/>
          <w:szCs w:val="28"/>
        </w:rPr>
        <w:t xml:space="preserve"> выбирает стартовую сторону на Карте 2.</w:t>
      </w:r>
    </w:p>
    <w:p w14:paraId="4ABB895E" w14:textId="77777777" w:rsidR="00092A53" w:rsidRPr="00092A53" w:rsidRDefault="00092A53" w:rsidP="00092A53">
      <w:pPr>
        <w:pStyle w:val="a3"/>
        <w:numPr>
          <w:ilvl w:val="0"/>
          <w:numId w:val="5"/>
        </w:numPr>
        <w:ind w:left="426" w:hanging="284"/>
        <w:rPr>
          <w:szCs w:val="28"/>
        </w:rPr>
      </w:pPr>
      <w:r w:rsidRPr="00092A53">
        <w:rPr>
          <w:rStyle w:val="aa"/>
          <w:szCs w:val="28"/>
        </w:rPr>
        <w:t>Команда А</w:t>
      </w:r>
      <w:r w:rsidRPr="00092A53">
        <w:rPr>
          <w:rStyle w:val="t286pc"/>
          <w:szCs w:val="28"/>
        </w:rPr>
        <w:t xml:space="preserve"> блокирует третью карту (остается 3 карты).</w:t>
      </w:r>
    </w:p>
    <w:p w14:paraId="1791C327" w14:textId="77777777" w:rsidR="00092A53" w:rsidRPr="00092A53" w:rsidRDefault="00092A53" w:rsidP="00092A53">
      <w:pPr>
        <w:pStyle w:val="a3"/>
        <w:numPr>
          <w:ilvl w:val="0"/>
          <w:numId w:val="5"/>
        </w:numPr>
        <w:ind w:left="426" w:hanging="284"/>
        <w:rPr>
          <w:szCs w:val="28"/>
        </w:rPr>
      </w:pPr>
      <w:r w:rsidRPr="00092A53">
        <w:rPr>
          <w:rStyle w:val="aa"/>
          <w:szCs w:val="28"/>
        </w:rPr>
        <w:t>Команда Б</w:t>
      </w:r>
      <w:r w:rsidRPr="00092A53">
        <w:rPr>
          <w:rStyle w:val="t286pc"/>
          <w:szCs w:val="28"/>
        </w:rPr>
        <w:t xml:space="preserve"> блокирует четвертую карту (остается 2 карты).</w:t>
      </w:r>
    </w:p>
    <w:p w14:paraId="4DF86724" w14:textId="77777777" w:rsidR="00092A53" w:rsidRPr="00092A53" w:rsidRDefault="00092A53" w:rsidP="00092A53">
      <w:pPr>
        <w:pStyle w:val="a3"/>
        <w:numPr>
          <w:ilvl w:val="0"/>
          <w:numId w:val="5"/>
        </w:numPr>
        <w:ind w:left="426" w:hanging="284"/>
        <w:rPr>
          <w:szCs w:val="28"/>
        </w:rPr>
      </w:pPr>
      <w:r w:rsidRPr="00092A53">
        <w:rPr>
          <w:rStyle w:val="aa"/>
          <w:szCs w:val="28"/>
        </w:rPr>
        <w:t>Карта 3 (</w:t>
      </w:r>
      <w:proofErr w:type="spellStart"/>
      <w:r w:rsidRPr="00092A53">
        <w:rPr>
          <w:rStyle w:val="aa"/>
          <w:szCs w:val="28"/>
        </w:rPr>
        <w:t>десайдер</w:t>
      </w:r>
      <w:proofErr w:type="spellEnd"/>
      <w:r w:rsidRPr="00092A53">
        <w:rPr>
          <w:rStyle w:val="aa"/>
          <w:szCs w:val="28"/>
        </w:rPr>
        <w:t>)</w:t>
      </w:r>
      <w:r w:rsidRPr="00092A53">
        <w:rPr>
          <w:rStyle w:val="t286pc"/>
          <w:szCs w:val="28"/>
        </w:rPr>
        <w:t xml:space="preserve"> — это единственная оставшаяся карта из пула.</w:t>
      </w:r>
    </w:p>
    <w:p w14:paraId="6F26DA9A" w14:textId="6E9940FC" w:rsidR="0015256E" w:rsidRDefault="00092A53" w:rsidP="00092A53">
      <w:pPr>
        <w:pStyle w:val="a3"/>
        <w:numPr>
          <w:ilvl w:val="0"/>
          <w:numId w:val="5"/>
        </w:numPr>
        <w:tabs>
          <w:tab w:val="left" w:pos="6810"/>
        </w:tabs>
        <w:ind w:left="426" w:hanging="284"/>
      </w:pPr>
      <w:r w:rsidRPr="00092A53">
        <w:rPr>
          <w:rStyle w:val="aa"/>
          <w:szCs w:val="28"/>
        </w:rPr>
        <w:t>Команда А</w:t>
      </w:r>
      <w:r w:rsidRPr="00092A53">
        <w:rPr>
          <w:rStyle w:val="t286pc"/>
          <w:szCs w:val="28"/>
        </w:rPr>
        <w:t xml:space="preserve"> выбирает стартовую сторону на Карте 3.</w:t>
      </w:r>
    </w:p>
    <w:p w14:paraId="6703B5DB" w14:textId="77777777" w:rsidR="00F27E28" w:rsidRDefault="00F27E28" w:rsidP="001A628D">
      <w:pPr>
        <w:ind w:left="0" w:firstLine="0"/>
      </w:pPr>
      <w:r w:rsidRPr="00F27E28">
        <w:t>2.</w:t>
      </w:r>
      <w:r>
        <w:t>5</w:t>
      </w:r>
      <w:r w:rsidRPr="00F27E28">
        <w:t>.</w:t>
      </w:r>
      <w:r>
        <w:t xml:space="preserve"> У каждой команды должен быть включен </w:t>
      </w:r>
      <w:proofErr w:type="spellStart"/>
      <w:r>
        <w:t>античит</w:t>
      </w:r>
      <w:proofErr w:type="spellEnd"/>
      <w:r>
        <w:t>, необходимый для избранной платформы из пункта 2.2.1.</w:t>
      </w:r>
    </w:p>
    <w:p w14:paraId="4ED9E294" w14:textId="73A46ED7" w:rsidR="00F27E28" w:rsidRDefault="00F27E28" w:rsidP="001A628D">
      <w:pPr>
        <w:ind w:left="0" w:firstLine="0"/>
      </w:pPr>
      <w:r>
        <w:t xml:space="preserve">2.6. </w:t>
      </w:r>
      <w:r w:rsidR="003D4AD8" w:rsidRPr="003D4AD8">
        <w:t xml:space="preserve">Дополнительные раунды играются согласно официальным соревновательным правилам </w:t>
      </w:r>
      <w:r w:rsidR="004973F5">
        <w:t>«</w:t>
      </w:r>
      <w:r w:rsidR="003D4AD8" w:rsidRPr="003D4AD8">
        <w:t>VALORANT</w:t>
      </w:r>
      <w:r w:rsidR="004973F5">
        <w:t>»</w:t>
      </w:r>
      <w:r>
        <w:t>.</w:t>
      </w:r>
    </w:p>
    <w:p w14:paraId="785E1EDE" w14:textId="2CD4EEB5" w:rsidR="00F27E28" w:rsidRDefault="00F27E28" w:rsidP="001A628D">
      <w:pPr>
        <w:ind w:left="0" w:firstLine="0"/>
      </w:pPr>
      <w:r>
        <w:t>2.7.</w:t>
      </w:r>
      <w:r w:rsidRPr="00F27E28">
        <w:t xml:space="preserve"> </w:t>
      </w:r>
      <w:r w:rsidR="003D4AD8" w:rsidRPr="003D4AD8">
        <w:t xml:space="preserve">Игроки, имеющие действующий бан в системе </w:t>
      </w:r>
      <w:r w:rsidR="003D4AD8">
        <w:t>«</w:t>
      </w:r>
      <w:proofErr w:type="spellStart"/>
      <w:r w:rsidR="003D4AD8" w:rsidRPr="003D4AD8">
        <w:t>Vanguard</w:t>
      </w:r>
      <w:proofErr w:type="spellEnd"/>
      <w:r w:rsidR="003D4AD8">
        <w:t>»</w:t>
      </w:r>
      <w:r w:rsidR="003D4AD8" w:rsidRPr="003D4AD8">
        <w:t xml:space="preserve"> по дисциплине </w:t>
      </w:r>
      <w:r w:rsidR="00CF3EF1">
        <w:t>«</w:t>
      </w:r>
      <w:r w:rsidR="003D4AD8" w:rsidRPr="003D4AD8">
        <w:t>VALORANT</w:t>
      </w:r>
      <w:r w:rsidR="00CF3EF1">
        <w:t>»</w:t>
      </w:r>
      <w:r w:rsidR="003D4AD8" w:rsidRPr="003D4AD8">
        <w:t>, к участию не допускаются</w:t>
      </w:r>
      <w:r w:rsidR="001C25A3">
        <w:t>.</w:t>
      </w:r>
    </w:p>
    <w:p w14:paraId="71042503" w14:textId="1AB954B8" w:rsidR="001C25A3" w:rsidRDefault="001C25A3" w:rsidP="001A628D">
      <w:pPr>
        <w:ind w:left="0" w:firstLine="0"/>
      </w:pPr>
      <w:r>
        <w:t xml:space="preserve">2.8. </w:t>
      </w:r>
      <w:r w:rsidR="003D4AD8" w:rsidRPr="003D4AD8">
        <w:t>Участники турнира должны соблюдать стандартные соревновательные правила выбора агентов</w:t>
      </w:r>
      <w:r>
        <w:t>.</w:t>
      </w:r>
    </w:p>
    <w:p w14:paraId="00672CD7" w14:textId="6923DD31" w:rsidR="001C25A3" w:rsidRDefault="001C25A3" w:rsidP="001A628D">
      <w:pPr>
        <w:ind w:left="0" w:firstLine="0"/>
      </w:pPr>
      <w:r>
        <w:t>2.9. Игроки должны выступать под пользовательским именем, указанным в заявке.</w:t>
      </w:r>
    </w:p>
    <w:p w14:paraId="786FCD8C" w14:textId="30CBABB5" w:rsidR="00694675" w:rsidRDefault="00694675" w:rsidP="001A628D">
      <w:pPr>
        <w:ind w:left="0" w:firstLine="0"/>
      </w:pPr>
      <w:r>
        <w:t xml:space="preserve">2.10. Замены разрешены между матчами для формата </w:t>
      </w:r>
      <w:r>
        <w:rPr>
          <w:lang w:val="en-US"/>
        </w:rPr>
        <w:t>BO</w:t>
      </w:r>
      <w:r w:rsidRPr="00694675">
        <w:t xml:space="preserve">1 </w:t>
      </w:r>
      <w:r>
        <w:t xml:space="preserve">и между картами для формата </w:t>
      </w:r>
      <w:r>
        <w:rPr>
          <w:lang w:val="en-US"/>
        </w:rPr>
        <w:t>BO</w:t>
      </w:r>
      <w:r w:rsidRPr="00694675">
        <w:t>3.</w:t>
      </w:r>
    </w:p>
    <w:p w14:paraId="27DEA6E1" w14:textId="2BFABAED" w:rsidR="00694675" w:rsidRDefault="00694675" w:rsidP="00694675">
      <w:pPr>
        <w:ind w:left="0" w:firstLine="0"/>
      </w:pPr>
      <w:r>
        <w:lastRenderedPageBreak/>
        <w:t>2.11. Максимально допустимое время задержки начала матча участником матча – 10 (десять) минут.</w:t>
      </w:r>
    </w:p>
    <w:p w14:paraId="4CE1E898" w14:textId="77777777" w:rsidR="001A73C7" w:rsidRDefault="001A73C7" w:rsidP="00694675">
      <w:pPr>
        <w:ind w:left="0" w:firstLine="0"/>
      </w:pPr>
    </w:p>
    <w:p w14:paraId="3D665188" w14:textId="35E54752" w:rsidR="001A73C7" w:rsidRDefault="001A73C7" w:rsidP="00694675">
      <w:pPr>
        <w:ind w:left="0" w:firstLine="0"/>
        <w:rPr>
          <w:b/>
          <w:bCs/>
        </w:rPr>
      </w:pPr>
      <w:r w:rsidRPr="001A73C7">
        <w:rPr>
          <w:b/>
          <w:bCs/>
        </w:rPr>
        <w:t xml:space="preserve">3. </w:t>
      </w:r>
      <w:r>
        <w:rPr>
          <w:b/>
          <w:bCs/>
        </w:rPr>
        <w:t>ГРУППОВОЙ</w:t>
      </w:r>
      <w:r>
        <w:rPr>
          <w:b/>
          <w:bCs/>
        </w:rPr>
        <w:tab/>
        <w:t xml:space="preserve"> ЭТАП</w:t>
      </w:r>
    </w:p>
    <w:p w14:paraId="37EDEFC1" w14:textId="716FC917" w:rsidR="001A73C7" w:rsidRDefault="001A73C7" w:rsidP="00694675">
      <w:pPr>
        <w:ind w:left="0" w:firstLine="0"/>
      </w:pPr>
      <w:r>
        <w:t>3.1 Команды будут разделены на 2 группы путем жеребьевки</w:t>
      </w:r>
    </w:p>
    <w:p w14:paraId="68826101" w14:textId="372800A1" w:rsidR="001A73C7" w:rsidRDefault="001A73C7" w:rsidP="00694675">
      <w:pPr>
        <w:ind w:left="0" w:firstLine="0"/>
      </w:pPr>
      <w:r>
        <w:t>3.1.1 В следующий раунд выходят по 4 первых места с каждой группы</w:t>
      </w:r>
    </w:p>
    <w:p w14:paraId="14ACF3F6" w14:textId="4216840E" w:rsidR="001A73C7" w:rsidRDefault="001A73C7" w:rsidP="00694675">
      <w:pPr>
        <w:ind w:left="0" w:firstLine="0"/>
      </w:pPr>
      <w:r>
        <w:t>3.1.2 За победу на групповом этапе начисляется 2 очка, за поражение 0 очков.</w:t>
      </w:r>
    </w:p>
    <w:p w14:paraId="74D4E918" w14:textId="081BC254" w:rsidR="001A73C7" w:rsidRDefault="001A73C7" w:rsidP="00694675">
      <w:pPr>
        <w:ind w:left="0" w:firstLine="0"/>
      </w:pPr>
      <w:r>
        <w:t>3.1.3 В случае равного количество очков у команд, на более высокое место ставится команда по следующему признаку:</w:t>
      </w:r>
    </w:p>
    <w:p w14:paraId="15B2FC3B" w14:textId="1B1F3027" w:rsidR="001A73C7" w:rsidRDefault="001A73C7" w:rsidP="00694675">
      <w:pPr>
        <w:ind w:left="0" w:firstLine="0"/>
      </w:pPr>
      <w:r>
        <w:t>А) Победитель личной встречи</w:t>
      </w:r>
    </w:p>
    <w:p w14:paraId="4615DB10" w14:textId="11A4E889" w:rsidR="001A73C7" w:rsidRDefault="001A73C7" w:rsidP="00694675">
      <w:pPr>
        <w:ind w:left="0" w:firstLine="0"/>
      </w:pPr>
      <w:r>
        <w:t xml:space="preserve">Б) Разница выигранных и проигранных раундов </w:t>
      </w:r>
    </w:p>
    <w:p w14:paraId="7E799706" w14:textId="493E8513" w:rsidR="001A73C7" w:rsidRPr="001A73C7" w:rsidRDefault="001A73C7" w:rsidP="00694675">
      <w:pPr>
        <w:ind w:left="0" w:firstLine="0"/>
      </w:pPr>
      <w:r>
        <w:t>3.1.4 Определение пар плей-офф после группового турнира определяется согласно регламенту ВКЛ</w:t>
      </w:r>
      <w:r w:rsidR="002074A9">
        <w:t>.</w:t>
      </w:r>
    </w:p>
    <w:p w14:paraId="612FB8B0" w14:textId="77777777" w:rsidR="00432049" w:rsidRDefault="00432049" w:rsidP="00694675">
      <w:pPr>
        <w:ind w:left="0" w:firstLine="0"/>
      </w:pPr>
    </w:p>
    <w:p w14:paraId="1FC1E7D7" w14:textId="224A656B" w:rsidR="00432049" w:rsidRPr="00432049" w:rsidRDefault="001A73C7" w:rsidP="00694675">
      <w:pPr>
        <w:ind w:left="0" w:firstLine="0"/>
        <w:rPr>
          <w:b/>
          <w:bCs/>
        </w:rPr>
      </w:pPr>
      <w:r>
        <w:rPr>
          <w:b/>
          <w:bCs/>
        </w:rPr>
        <w:t>4</w:t>
      </w:r>
      <w:r w:rsidR="00432049" w:rsidRPr="00432049">
        <w:rPr>
          <w:b/>
          <w:bCs/>
        </w:rPr>
        <w:t>. СУДЕЙСТВО</w:t>
      </w:r>
    </w:p>
    <w:p w14:paraId="1D8BD4C6" w14:textId="6F581F60" w:rsidR="00432049" w:rsidRDefault="001A73C7" w:rsidP="00432049">
      <w:pPr>
        <w:ind w:left="0" w:firstLine="0"/>
      </w:pPr>
      <w:r>
        <w:t>4</w:t>
      </w:r>
      <w:r w:rsidR="00432049">
        <w:t>.</w:t>
      </w:r>
      <w:r w:rsidR="0005578C">
        <w:t>1</w:t>
      </w:r>
      <w:r w:rsidR="00432049">
        <w:t xml:space="preserve">. Со стороны команды коммуникацию по организации матчей и спорным ситуациям ведёт капитан команды в социальной сети «ВКонтакте». </w:t>
      </w:r>
    </w:p>
    <w:p w14:paraId="18622D8C" w14:textId="211E5B23" w:rsidR="00432049" w:rsidRDefault="001A73C7" w:rsidP="00432049">
      <w:pPr>
        <w:ind w:left="0" w:firstLine="0"/>
      </w:pPr>
      <w:r>
        <w:t>4</w:t>
      </w:r>
      <w:r w:rsidR="00432049">
        <w:t>.</w:t>
      </w:r>
      <w:r w:rsidR="0005578C">
        <w:t>1</w:t>
      </w:r>
      <w:r w:rsidR="00432049">
        <w:t>.1. Если капитан команды не может оперативно связаться с судьей, представитель команды может заменить капитана.</w:t>
      </w:r>
    </w:p>
    <w:p w14:paraId="3E16E4A9" w14:textId="693BE9F6" w:rsidR="00432049" w:rsidRDefault="001A73C7" w:rsidP="00432049">
      <w:pPr>
        <w:ind w:left="0" w:firstLine="0"/>
      </w:pPr>
      <w:r>
        <w:t>4</w:t>
      </w:r>
      <w:r w:rsidR="00432049">
        <w:t>.</w:t>
      </w:r>
      <w:r w:rsidR="0005578C">
        <w:t>2</w:t>
      </w:r>
      <w:r w:rsidR="00432049">
        <w:t xml:space="preserve">. Судья матча объявляется за </w:t>
      </w:r>
      <w:r w:rsidR="002877D3">
        <w:t>60 минут до начала матча.</w:t>
      </w:r>
    </w:p>
    <w:p w14:paraId="1D5BD662" w14:textId="14791416" w:rsidR="00432049" w:rsidRDefault="001A73C7" w:rsidP="00432049">
      <w:pPr>
        <w:ind w:left="0" w:firstLine="0"/>
      </w:pPr>
      <w:r>
        <w:t>4</w:t>
      </w:r>
      <w:r w:rsidR="00432049">
        <w:t>.</w:t>
      </w:r>
      <w:r w:rsidR="0005578C">
        <w:t>3</w:t>
      </w:r>
      <w:r w:rsidR="00432049">
        <w:t xml:space="preserve">. В случае нарушения правил оппонентами, капитану команды следует составить жалобу </w:t>
      </w:r>
    </w:p>
    <w:p w14:paraId="12AB622C" w14:textId="3340FCE5" w:rsidR="00432049" w:rsidRDefault="001A73C7" w:rsidP="00432049">
      <w:pPr>
        <w:ind w:left="0" w:firstLine="0"/>
      </w:pPr>
      <w:r>
        <w:t>4</w:t>
      </w:r>
      <w:r w:rsidR="00432049">
        <w:t>.</w:t>
      </w:r>
      <w:r w:rsidR="0005578C">
        <w:t>4</w:t>
      </w:r>
      <w:r w:rsidR="00432049">
        <w:t>. В случаях, когда нарушение правил оппонентами является критичным (нескончаемы нападки в чате, явное (видимое) использование нелегального ПО), капитану необходимо поставить игру на паузу и обратиться к судье матча.</w:t>
      </w:r>
    </w:p>
    <w:p w14:paraId="7C40A00B" w14:textId="77777777" w:rsidR="00432049" w:rsidRDefault="00432049" w:rsidP="00432049">
      <w:pPr>
        <w:ind w:left="0" w:firstLine="0"/>
      </w:pPr>
    </w:p>
    <w:p w14:paraId="3A437B96" w14:textId="77777777" w:rsidR="00694675" w:rsidRDefault="00694675" w:rsidP="00694675">
      <w:pPr>
        <w:ind w:left="0" w:firstLine="0"/>
      </w:pPr>
    </w:p>
    <w:p w14:paraId="090EB8D1" w14:textId="77777777" w:rsidR="001C25A3" w:rsidRDefault="001C25A3" w:rsidP="001A628D">
      <w:pPr>
        <w:ind w:left="0" w:firstLine="0"/>
      </w:pPr>
    </w:p>
    <w:p w14:paraId="70848C58" w14:textId="77777777" w:rsidR="001C25A3" w:rsidRDefault="001C25A3" w:rsidP="001A628D">
      <w:pPr>
        <w:ind w:left="0" w:firstLine="0"/>
      </w:pPr>
    </w:p>
    <w:p w14:paraId="4246B460" w14:textId="77777777" w:rsidR="001C25A3" w:rsidRPr="001C25A3" w:rsidRDefault="001C25A3" w:rsidP="001A628D">
      <w:pPr>
        <w:ind w:left="0" w:firstLine="0"/>
      </w:pPr>
    </w:p>
    <w:p w14:paraId="5571B249" w14:textId="77777777" w:rsidR="001A628D" w:rsidRPr="002920B6" w:rsidRDefault="001A628D" w:rsidP="00263AD1">
      <w:pPr>
        <w:ind w:left="0" w:firstLine="0"/>
      </w:pPr>
    </w:p>
    <w:sectPr w:rsidR="001A628D" w:rsidRPr="002920B6" w:rsidSect="00475E38">
      <w:footerReference w:type="default" r:id="rId10"/>
      <w:pgSz w:w="11909" w:h="16834"/>
      <w:pgMar w:top="1440" w:right="1393" w:bottom="1545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330CE" w14:textId="77777777" w:rsidR="002277F0" w:rsidRDefault="002277F0" w:rsidP="00475E38">
      <w:pPr>
        <w:spacing w:after="0" w:line="240" w:lineRule="auto"/>
      </w:pPr>
      <w:r>
        <w:separator/>
      </w:r>
    </w:p>
  </w:endnote>
  <w:endnote w:type="continuationSeparator" w:id="0">
    <w:p w14:paraId="7CF9E854" w14:textId="77777777" w:rsidR="002277F0" w:rsidRDefault="002277F0" w:rsidP="00475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1237131"/>
      <w:docPartObj>
        <w:docPartGallery w:val="Page Numbers (Bottom of Page)"/>
        <w:docPartUnique/>
      </w:docPartObj>
    </w:sdtPr>
    <w:sdtEndPr/>
    <w:sdtContent>
      <w:p w14:paraId="44B9B6E0" w14:textId="3A5F484B" w:rsidR="00475E38" w:rsidRDefault="00475E3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2A53">
          <w:rPr>
            <w:noProof/>
          </w:rPr>
          <w:t>4</w:t>
        </w:r>
        <w:r>
          <w:fldChar w:fldCharType="end"/>
        </w:r>
      </w:p>
    </w:sdtContent>
  </w:sdt>
  <w:p w14:paraId="5F91D627" w14:textId="77777777" w:rsidR="00475E38" w:rsidRDefault="00475E3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E9684" w14:textId="77777777" w:rsidR="002277F0" w:rsidRDefault="002277F0" w:rsidP="00475E38">
      <w:pPr>
        <w:spacing w:after="0" w:line="240" w:lineRule="auto"/>
      </w:pPr>
      <w:r>
        <w:separator/>
      </w:r>
    </w:p>
  </w:footnote>
  <w:footnote w:type="continuationSeparator" w:id="0">
    <w:p w14:paraId="17494AB2" w14:textId="77777777" w:rsidR="002277F0" w:rsidRDefault="002277F0" w:rsidP="00475E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86654"/>
    <w:multiLevelType w:val="hybridMultilevel"/>
    <w:tmpl w:val="CAEC3A52"/>
    <w:lvl w:ilvl="0" w:tplc="AA2E3C0C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84292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CF82AA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5C4E8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20656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CEA30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1CA1B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F09C3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54E53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616D53"/>
    <w:multiLevelType w:val="hybridMultilevel"/>
    <w:tmpl w:val="D3F03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A580B"/>
    <w:multiLevelType w:val="hybridMultilevel"/>
    <w:tmpl w:val="DA686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7438A"/>
    <w:multiLevelType w:val="hybridMultilevel"/>
    <w:tmpl w:val="692AD124"/>
    <w:lvl w:ilvl="0" w:tplc="0EA67268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74012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180F0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B099C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3EEE0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E88CD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AACA6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4ACFC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E2109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FF903BA"/>
    <w:multiLevelType w:val="multilevel"/>
    <w:tmpl w:val="6BAC12F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1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6F56DD0"/>
    <w:multiLevelType w:val="hybridMultilevel"/>
    <w:tmpl w:val="0D7220B8"/>
    <w:lvl w:ilvl="0" w:tplc="81004AFE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FE626D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B693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5669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2693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4449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0462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82AD2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C078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A6F3CC7"/>
    <w:multiLevelType w:val="hybridMultilevel"/>
    <w:tmpl w:val="C8644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E34"/>
    <w:rsid w:val="00012EA3"/>
    <w:rsid w:val="0002403F"/>
    <w:rsid w:val="0002510D"/>
    <w:rsid w:val="000522EF"/>
    <w:rsid w:val="00052853"/>
    <w:rsid w:val="0005578C"/>
    <w:rsid w:val="00076ACF"/>
    <w:rsid w:val="00085FDF"/>
    <w:rsid w:val="000870F5"/>
    <w:rsid w:val="00092A53"/>
    <w:rsid w:val="000B51B6"/>
    <w:rsid w:val="000C1A02"/>
    <w:rsid w:val="000C7AF6"/>
    <w:rsid w:val="000D37F1"/>
    <w:rsid w:val="000D54A5"/>
    <w:rsid w:val="000E0CD5"/>
    <w:rsid w:val="000F704D"/>
    <w:rsid w:val="00106F45"/>
    <w:rsid w:val="001123D8"/>
    <w:rsid w:val="00126632"/>
    <w:rsid w:val="001269C7"/>
    <w:rsid w:val="001422FE"/>
    <w:rsid w:val="0015256E"/>
    <w:rsid w:val="00171895"/>
    <w:rsid w:val="00184F90"/>
    <w:rsid w:val="001A16B4"/>
    <w:rsid w:val="001A628D"/>
    <w:rsid w:val="001A73C7"/>
    <w:rsid w:val="001B6577"/>
    <w:rsid w:val="001C25A3"/>
    <w:rsid w:val="001C3EE6"/>
    <w:rsid w:val="001D2A8F"/>
    <w:rsid w:val="001F0DA0"/>
    <w:rsid w:val="001F2423"/>
    <w:rsid w:val="001F291B"/>
    <w:rsid w:val="00202DE2"/>
    <w:rsid w:val="00205D31"/>
    <w:rsid w:val="002074A9"/>
    <w:rsid w:val="00210FB3"/>
    <w:rsid w:val="00224694"/>
    <w:rsid w:val="002277F0"/>
    <w:rsid w:val="002607BD"/>
    <w:rsid w:val="00263AD1"/>
    <w:rsid w:val="00266840"/>
    <w:rsid w:val="00270C23"/>
    <w:rsid w:val="0028754F"/>
    <w:rsid w:val="002877D3"/>
    <w:rsid w:val="00287BD2"/>
    <w:rsid w:val="002920B6"/>
    <w:rsid w:val="00294C44"/>
    <w:rsid w:val="002B32AC"/>
    <w:rsid w:val="002C7E52"/>
    <w:rsid w:val="002C7F60"/>
    <w:rsid w:val="002E1E24"/>
    <w:rsid w:val="0031159B"/>
    <w:rsid w:val="0032302E"/>
    <w:rsid w:val="00332973"/>
    <w:rsid w:val="00334A2E"/>
    <w:rsid w:val="0036486D"/>
    <w:rsid w:val="00370CB3"/>
    <w:rsid w:val="003751C9"/>
    <w:rsid w:val="003A08F2"/>
    <w:rsid w:val="003A4978"/>
    <w:rsid w:val="003A4FC8"/>
    <w:rsid w:val="003A69D6"/>
    <w:rsid w:val="003C4B0C"/>
    <w:rsid w:val="003D4AD8"/>
    <w:rsid w:val="003E0927"/>
    <w:rsid w:val="003E571F"/>
    <w:rsid w:val="003F4477"/>
    <w:rsid w:val="003F7BC7"/>
    <w:rsid w:val="003F7F63"/>
    <w:rsid w:val="00411F0F"/>
    <w:rsid w:val="004147B1"/>
    <w:rsid w:val="00420F53"/>
    <w:rsid w:val="004277C3"/>
    <w:rsid w:val="00432049"/>
    <w:rsid w:val="00432EE2"/>
    <w:rsid w:val="00450104"/>
    <w:rsid w:val="0046260C"/>
    <w:rsid w:val="0046526B"/>
    <w:rsid w:val="00467985"/>
    <w:rsid w:val="00475E38"/>
    <w:rsid w:val="004835AD"/>
    <w:rsid w:val="004973F5"/>
    <w:rsid w:val="004B54EA"/>
    <w:rsid w:val="004C698B"/>
    <w:rsid w:val="004E11D6"/>
    <w:rsid w:val="004E3733"/>
    <w:rsid w:val="004E68C4"/>
    <w:rsid w:val="0050070D"/>
    <w:rsid w:val="005008B2"/>
    <w:rsid w:val="005048DC"/>
    <w:rsid w:val="00504D5F"/>
    <w:rsid w:val="00516406"/>
    <w:rsid w:val="00520351"/>
    <w:rsid w:val="00525765"/>
    <w:rsid w:val="00541B7C"/>
    <w:rsid w:val="00543F1C"/>
    <w:rsid w:val="00550C57"/>
    <w:rsid w:val="005655F3"/>
    <w:rsid w:val="005A03EC"/>
    <w:rsid w:val="005A1C52"/>
    <w:rsid w:val="005C3650"/>
    <w:rsid w:val="005E3BF5"/>
    <w:rsid w:val="005E71A2"/>
    <w:rsid w:val="005F3C2A"/>
    <w:rsid w:val="005F7E34"/>
    <w:rsid w:val="006073ED"/>
    <w:rsid w:val="0062215B"/>
    <w:rsid w:val="00650280"/>
    <w:rsid w:val="00656206"/>
    <w:rsid w:val="0066308F"/>
    <w:rsid w:val="00667E10"/>
    <w:rsid w:val="006700E8"/>
    <w:rsid w:val="006927E1"/>
    <w:rsid w:val="006936F3"/>
    <w:rsid w:val="00694675"/>
    <w:rsid w:val="006A5C2C"/>
    <w:rsid w:val="006F1092"/>
    <w:rsid w:val="007106DD"/>
    <w:rsid w:val="00710ABE"/>
    <w:rsid w:val="00752457"/>
    <w:rsid w:val="00752F63"/>
    <w:rsid w:val="00764516"/>
    <w:rsid w:val="00777F62"/>
    <w:rsid w:val="007B6712"/>
    <w:rsid w:val="007D38DA"/>
    <w:rsid w:val="007E45B5"/>
    <w:rsid w:val="007F2C8B"/>
    <w:rsid w:val="0081438F"/>
    <w:rsid w:val="008155E5"/>
    <w:rsid w:val="008268EE"/>
    <w:rsid w:val="00827F4C"/>
    <w:rsid w:val="00843692"/>
    <w:rsid w:val="00854106"/>
    <w:rsid w:val="0086105D"/>
    <w:rsid w:val="00862D86"/>
    <w:rsid w:val="008849CC"/>
    <w:rsid w:val="00894A75"/>
    <w:rsid w:val="008A2568"/>
    <w:rsid w:val="008A320F"/>
    <w:rsid w:val="008A385B"/>
    <w:rsid w:val="008C42F1"/>
    <w:rsid w:val="008F2993"/>
    <w:rsid w:val="00906ECB"/>
    <w:rsid w:val="009126F6"/>
    <w:rsid w:val="0091437A"/>
    <w:rsid w:val="009419A7"/>
    <w:rsid w:val="009453FD"/>
    <w:rsid w:val="00954271"/>
    <w:rsid w:val="009634FA"/>
    <w:rsid w:val="00986CD0"/>
    <w:rsid w:val="009A38EA"/>
    <w:rsid w:val="009B70E2"/>
    <w:rsid w:val="009C2970"/>
    <w:rsid w:val="009C79D4"/>
    <w:rsid w:val="009D038B"/>
    <w:rsid w:val="009D4BA8"/>
    <w:rsid w:val="009D54D6"/>
    <w:rsid w:val="009D6ABE"/>
    <w:rsid w:val="009F1BB0"/>
    <w:rsid w:val="00A04ABE"/>
    <w:rsid w:val="00A118F9"/>
    <w:rsid w:val="00A233DD"/>
    <w:rsid w:val="00A335BD"/>
    <w:rsid w:val="00A341CB"/>
    <w:rsid w:val="00A377A7"/>
    <w:rsid w:val="00A52744"/>
    <w:rsid w:val="00A5753C"/>
    <w:rsid w:val="00A65EDA"/>
    <w:rsid w:val="00A84218"/>
    <w:rsid w:val="00A85EBC"/>
    <w:rsid w:val="00AA0B67"/>
    <w:rsid w:val="00AB32C4"/>
    <w:rsid w:val="00AB49BE"/>
    <w:rsid w:val="00AB6CEA"/>
    <w:rsid w:val="00AB71AE"/>
    <w:rsid w:val="00AD4ACE"/>
    <w:rsid w:val="00AD5DA6"/>
    <w:rsid w:val="00AD5E22"/>
    <w:rsid w:val="00AE17B6"/>
    <w:rsid w:val="00AF6946"/>
    <w:rsid w:val="00B10029"/>
    <w:rsid w:val="00B16E1A"/>
    <w:rsid w:val="00B508AF"/>
    <w:rsid w:val="00B523BF"/>
    <w:rsid w:val="00B563CA"/>
    <w:rsid w:val="00B61E0B"/>
    <w:rsid w:val="00BB3E20"/>
    <w:rsid w:val="00BF2091"/>
    <w:rsid w:val="00C24757"/>
    <w:rsid w:val="00C31622"/>
    <w:rsid w:val="00C47D79"/>
    <w:rsid w:val="00C577D1"/>
    <w:rsid w:val="00C92896"/>
    <w:rsid w:val="00CA779D"/>
    <w:rsid w:val="00CC221B"/>
    <w:rsid w:val="00CE30F1"/>
    <w:rsid w:val="00CF3EF1"/>
    <w:rsid w:val="00D015C4"/>
    <w:rsid w:val="00D05805"/>
    <w:rsid w:val="00D17D7E"/>
    <w:rsid w:val="00D5576D"/>
    <w:rsid w:val="00D609D4"/>
    <w:rsid w:val="00D7772D"/>
    <w:rsid w:val="00D92A71"/>
    <w:rsid w:val="00D9360F"/>
    <w:rsid w:val="00D93A89"/>
    <w:rsid w:val="00D972B2"/>
    <w:rsid w:val="00DA1632"/>
    <w:rsid w:val="00DB762C"/>
    <w:rsid w:val="00DC0EEE"/>
    <w:rsid w:val="00DD118A"/>
    <w:rsid w:val="00DE720E"/>
    <w:rsid w:val="00E15B31"/>
    <w:rsid w:val="00E24E34"/>
    <w:rsid w:val="00E25376"/>
    <w:rsid w:val="00E26D7A"/>
    <w:rsid w:val="00E51E09"/>
    <w:rsid w:val="00E54011"/>
    <w:rsid w:val="00E92486"/>
    <w:rsid w:val="00EA15F8"/>
    <w:rsid w:val="00EA3406"/>
    <w:rsid w:val="00EB6479"/>
    <w:rsid w:val="00EC23E5"/>
    <w:rsid w:val="00ED177E"/>
    <w:rsid w:val="00EE5BB7"/>
    <w:rsid w:val="00F0795E"/>
    <w:rsid w:val="00F27E28"/>
    <w:rsid w:val="00F3774B"/>
    <w:rsid w:val="00F47FC0"/>
    <w:rsid w:val="00F53C77"/>
    <w:rsid w:val="00F54E1E"/>
    <w:rsid w:val="00F65D33"/>
    <w:rsid w:val="00F7562A"/>
    <w:rsid w:val="00F822F4"/>
    <w:rsid w:val="00F823CF"/>
    <w:rsid w:val="00F84AF7"/>
    <w:rsid w:val="00F94A9D"/>
    <w:rsid w:val="00FA31B2"/>
    <w:rsid w:val="00FB2CD3"/>
    <w:rsid w:val="00FC388C"/>
    <w:rsid w:val="00FF1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C5FA5"/>
  <w15:docId w15:val="{3246D350-68AE-45F1-886E-A0DD2671B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1C9"/>
    <w:pPr>
      <w:spacing w:after="13" w:line="386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4"/>
      </w:numPr>
      <w:spacing w:after="183" w:line="259" w:lineRule="auto"/>
      <w:ind w:left="557" w:right="385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48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49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B762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5048DC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table" w:styleId="a4">
    <w:name w:val="Table Grid"/>
    <w:basedOn w:val="a1"/>
    <w:uiPriority w:val="39"/>
    <w:rsid w:val="00052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8849CC"/>
    <w:rPr>
      <w:rFonts w:asciiTheme="majorHAnsi" w:eastAsiaTheme="majorEastAsia" w:hAnsiTheme="majorHAnsi" w:cstheme="majorBidi"/>
      <w:color w:val="0A2F40" w:themeColor="accent1" w:themeShade="7F"/>
    </w:rPr>
  </w:style>
  <w:style w:type="character" w:styleId="a5">
    <w:name w:val="Hyperlink"/>
    <w:basedOn w:val="a0"/>
    <w:uiPriority w:val="99"/>
    <w:unhideWhenUsed/>
    <w:rsid w:val="008849CC"/>
    <w:rPr>
      <w:color w:val="467886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849CC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475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75E38"/>
    <w:rPr>
      <w:rFonts w:ascii="Times New Roman" w:eastAsia="Times New Roman" w:hAnsi="Times New Roman" w:cs="Times New Roman"/>
      <w:color w:val="000000"/>
      <w:sz w:val="28"/>
    </w:rPr>
  </w:style>
  <w:style w:type="paragraph" w:styleId="a8">
    <w:name w:val="footer"/>
    <w:basedOn w:val="a"/>
    <w:link w:val="a9"/>
    <w:uiPriority w:val="99"/>
    <w:unhideWhenUsed/>
    <w:rsid w:val="00475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75E38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t286pc">
    <w:name w:val="t286pc"/>
    <w:basedOn w:val="a0"/>
    <w:rsid w:val="000D54A5"/>
  </w:style>
  <w:style w:type="character" w:styleId="aa">
    <w:name w:val="Strong"/>
    <w:basedOn w:val="a0"/>
    <w:uiPriority w:val="22"/>
    <w:qFormat/>
    <w:rsid w:val="000D54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23959254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vk.com/club2338539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CBE23-4D2D-4960-92B2-4D98721B6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 Sapronov</dc:creator>
  <cp:keywords/>
  <cp:lastModifiedBy>Юрий Антонов</cp:lastModifiedBy>
  <cp:revision>2</cp:revision>
  <cp:lastPrinted>2026-03-04T19:50:00Z</cp:lastPrinted>
  <dcterms:created xsi:type="dcterms:W3CDTF">2026-08-20T13:49:00Z</dcterms:created>
  <dcterms:modified xsi:type="dcterms:W3CDTF">2026-08-20T13:49:00Z</dcterms:modified>
</cp:coreProperties>
</file>